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8773" w14:textId="77777777" w:rsidR="0066094E" w:rsidRPr="0054105F" w:rsidRDefault="0054105F" w:rsidP="0054105F">
      <w:pPr>
        <w:jc w:val="center"/>
        <w:rPr>
          <w:b/>
          <w:sz w:val="32"/>
          <w:szCs w:val="32"/>
        </w:rPr>
      </w:pPr>
      <w:r w:rsidRPr="0054105F">
        <w:rPr>
          <w:b/>
          <w:sz w:val="32"/>
          <w:szCs w:val="32"/>
        </w:rPr>
        <w:t xml:space="preserve">AGRISEARCH </w:t>
      </w:r>
      <w:r w:rsidR="00514A66" w:rsidRPr="0054105F">
        <w:rPr>
          <w:b/>
          <w:sz w:val="32"/>
          <w:szCs w:val="32"/>
        </w:rPr>
        <w:t>EAAP STUDENT COMPETITION</w:t>
      </w:r>
    </w:p>
    <w:p w14:paraId="7AFB0843" w14:textId="77777777" w:rsidR="00514A66" w:rsidRDefault="00514A66" w:rsidP="008F78DE">
      <w:pPr>
        <w:jc w:val="both"/>
      </w:pPr>
      <w:r>
        <w:t>AgriSearch are giving six Northern Ireland undergraduate students (in Agriculture or a related discipline) a day pass for the EAAP Conference in Belfast running from the 29</w:t>
      </w:r>
      <w:r w:rsidRPr="00514A66">
        <w:rPr>
          <w:vertAlign w:val="superscript"/>
        </w:rPr>
        <w:t>th</w:t>
      </w:r>
      <w:r>
        <w:t xml:space="preserve"> August to 1</w:t>
      </w:r>
      <w:r w:rsidRPr="00514A66">
        <w:rPr>
          <w:vertAlign w:val="superscript"/>
        </w:rPr>
        <w:t>st</w:t>
      </w:r>
      <w:r>
        <w:t xml:space="preserve"> September.</w:t>
      </w:r>
      <w:r w:rsidR="0054105F">
        <w:t xml:space="preserve">  (Note students should be normally resident in NI but may be studying elsewhere).</w:t>
      </w:r>
    </w:p>
    <w:p w14:paraId="0B78E91B" w14:textId="77777777" w:rsidR="00514A66" w:rsidRDefault="00514A66" w:rsidP="008F78DE">
      <w:pPr>
        <w:jc w:val="both"/>
      </w:pPr>
      <w:r>
        <w:t xml:space="preserve">A competition is being run to determine which students will be awarded the places.  Entry forms should be returned via email to </w:t>
      </w:r>
      <w:hyperlink r:id="rId5" w:history="1">
        <w:r w:rsidRPr="00C22CC7">
          <w:rPr>
            <w:rStyle w:val="Hyperlink"/>
          </w:rPr>
          <w:t>jason@agrisearch.org</w:t>
        </w:r>
      </w:hyperlink>
      <w:r>
        <w:t xml:space="preserve"> no later than noon on Wednesday 27</w:t>
      </w:r>
      <w:r w:rsidRPr="00514A66">
        <w:rPr>
          <w:vertAlign w:val="superscript"/>
        </w:rPr>
        <w:t>th</w:t>
      </w:r>
      <w:r>
        <w:t xml:space="preserve"> July 2016.</w:t>
      </w:r>
    </w:p>
    <w:p w14:paraId="3893608A" w14:textId="77777777" w:rsidR="00514A66" w:rsidRDefault="00514A66"/>
    <w:p w14:paraId="08EB5CA9" w14:textId="77777777" w:rsidR="00514A66" w:rsidRDefault="00514A66">
      <w:r>
        <w:t>Name: ____________________________________________________</w:t>
      </w:r>
    </w:p>
    <w:p w14:paraId="484E80A8" w14:textId="77777777" w:rsidR="00514A66" w:rsidRDefault="00514A66"/>
    <w:p w14:paraId="06AA8EE4" w14:textId="77777777" w:rsidR="00514A66" w:rsidRDefault="00514A66">
      <w:r>
        <w:t>Address: _________________________________________________________________________</w:t>
      </w:r>
    </w:p>
    <w:p w14:paraId="58387CD8" w14:textId="77777777" w:rsidR="00514A66" w:rsidRDefault="00514A66"/>
    <w:p w14:paraId="0A1A5745" w14:textId="77777777" w:rsidR="00514A66" w:rsidRDefault="00514A66">
      <w:r>
        <w:t>__________________________________________________ Post Code: ______________________</w:t>
      </w:r>
    </w:p>
    <w:p w14:paraId="2F929BA7" w14:textId="77777777" w:rsidR="00514A66" w:rsidRDefault="00514A66"/>
    <w:p w14:paraId="266A283E" w14:textId="77777777" w:rsidR="00514A66" w:rsidRDefault="00514A66">
      <w:r>
        <w:t>Email: _________________________________________________________</w:t>
      </w:r>
    </w:p>
    <w:p w14:paraId="51968C71" w14:textId="77777777" w:rsidR="00514A66" w:rsidRDefault="00514A66"/>
    <w:p w14:paraId="1796B48D" w14:textId="77777777" w:rsidR="00514A66" w:rsidRDefault="00514A66">
      <w:r>
        <w:t>Contact Phone Number: _________________________________________________</w:t>
      </w:r>
    </w:p>
    <w:p w14:paraId="0B995579" w14:textId="77777777" w:rsidR="007710E1" w:rsidRDefault="007710E1"/>
    <w:p w14:paraId="1470CB0B" w14:textId="77777777" w:rsidR="007710E1" w:rsidRDefault="007710E1">
      <w:r>
        <w:t>Details of course you are studying _______________________________________________</w:t>
      </w:r>
    </w:p>
    <w:p w14:paraId="462A0E6E" w14:textId="77777777" w:rsidR="007710E1" w:rsidRDefault="007710E1"/>
    <w:p w14:paraId="56787CF5" w14:textId="77777777" w:rsidR="007710E1" w:rsidRDefault="007710E1">
      <w:r>
        <w:t>University / College you are studying at: _________________________________________</w:t>
      </w:r>
    </w:p>
    <w:p w14:paraId="675EAB87" w14:textId="77777777" w:rsidR="007710E1" w:rsidRDefault="007710E1"/>
    <w:p w14:paraId="35E742CB" w14:textId="21D22C50" w:rsidR="007710E1" w:rsidRDefault="003F3509">
      <w:r>
        <w:t>What year of your course will you be starting in autumn 2016?   _____</w:t>
      </w:r>
      <w:r w:rsidR="007710E1">
        <w:t xml:space="preserve"> year</w:t>
      </w:r>
      <w:r>
        <w:t xml:space="preserve"> out of _______</w:t>
      </w:r>
      <w:r w:rsidR="007710E1">
        <w:t>years</w:t>
      </w:r>
    </w:p>
    <w:p w14:paraId="03FA3D0B" w14:textId="77777777" w:rsidR="00514A66" w:rsidRDefault="00514A66"/>
    <w:p w14:paraId="32047390" w14:textId="77777777" w:rsidR="00514A66" w:rsidRDefault="00514A66" w:rsidP="00514A66">
      <w:pPr>
        <w:pStyle w:val="ListParagraph"/>
        <w:numPr>
          <w:ilvl w:val="0"/>
          <w:numId w:val="1"/>
        </w:numPr>
      </w:pPr>
      <w:r>
        <w:t xml:space="preserve">What is the </w:t>
      </w:r>
      <w:r w:rsidR="00CC71DF">
        <w:t xml:space="preserve">normal </w:t>
      </w:r>
      <w:r>
        <w:t>gestation period of a dairy cow</w:t>
      </w:r>
      <w:r w:rsidR="00CC71DF">
        <w:t>?</w:t>
      </w:r>
    </w:p>
    <w:p w14:paraId="6FD2275D" w14:textId="77385C6C" w:rsidR="00514A66" w:rsidRDefault="00CC71DF">
      <w:r>
        <w:t>A. 2</w:t>
      </w:r>
      <w:r w:rsidR="008F78DE">
        <w:t>4</w:t>
      </w:r>
      <w:r>
        <w:t>0 Days [  ]</w:t>
      </w:r>
      <w:r>
        <w:tab/>
      </w:r>
      <w:r>
        <w:tab/>
        <w:t>B. 2</w:t>
      </w:r>
      <w:r w:rsidR="008F78DE">
        <w:t>8</w:t>
      </w:r>
      <w:r>
        <w:t xml:space="preserve">0 Days [  ]  </w:t>
      </w:r>
      <w:r>
        <w:tab/>
      </w:r>
      <w:r>
        <w:tab/>
        <w:t xml:space="preserve">C. </w:t>
      </w:r>
      <w:r w:rsidR="008F78DE">
        <w:t>320 Days [  ]</w:t>
      </w:r>
      <w:r w:rsidR="008F78DE">
        <w:tab/>
      </w:r>
      <w:r w:rsidR="008F78DE">
        <w:tab/>
        <w:t>D. 360</w:t>
      </w:r>
      <w:r>
        <w:t xml:space="preserve"> Days [   ]</w:t>
      </w:r>
    </w:p>
    <w:p w14:paraId="6C3D02A2" w14:textId="77777777" w:rsidR="00CC71DF" w:rsidRDefault="00CC71DF"/>
    <w:p w14:paraId="7B9AF7C2" w14:textId="0F20C21A" w:rsidR="00CC71DF" w:rsidRDefault="00CC71DF" w:rsidP="00CC71DF">
      <w:pPr>
        <w:pStyle w:val="ListParagraph"/>
        <w:numPr>
          <w:ilvl w:val="0"/>
          <w:numId w:val="1"/>
        </w:numPr>
      </w:pPr>
      <w:r>
        <w:t>What is the target “weaning efficiency”</w:t>
      </w:r>
      <w:r w:rsidR="008F78DE">
        <w:t xml:space="preserve"> </w:t>
      </w:r>
      <w:r>
        <w:t>of suckler calves at 200 days?</w:t>
      </w:r>
      <w:r w:rsidR="008F78DE">
        <w:t xml:space="preserve"> (Calf weight as a percentage of its dams weight)</w:t>
      </w:r>
    </w:p>
    <w:p w14:paraId="031FD7E0" w14:textId="77777777" w:rsidR="00CC71DF" w:rsidRDefault="00CC71DF" w:rsidP="00CC71DF">
      <w:r>
        <w:t>A. 30% [  ]</w:t>
      </w:r>
      <w:r>
        <w:tab/>
      </w:r>
      <w:r>
        <w:tab/>
        <w:t>B. 50% [  ]</w:t>
      </w:r>
      <w:r>
        <w:tab/>
      </w:r>
      <w:r>
        <w:tab/>
        <w:t>C. 70% [  ]</w:t>
      </w:r>
      <w:r>
        <w:tab/>
      </w:r>
      <w:r>
        <w:tab/>
        <w:t>D. 95% [  ]</w:t>
      </w:r>
    </w:p>
    <w:p w14:paraId="77A94C5E" w14:textId="2A4C3969" w:rsidR="00CC71DF" w:rsidRDefault="00CC71DF" w:rsidP="00CC71DF"/>
    <w:p w14:paraId="49432824" w14:textId="77777777" w:rsidR="008F78DE" w:rsidRDefault="008F78DE" w:rsidP="00CC71DF"/>
    <w:p w14:paraId="34E3A17F" w14:textId="3C267466" w:rsidR="00CC71DF" w:rsidRDefault="008F78DE" w:rsidP="00CC71DF">
      <w:pPr>
        <w:pStyle w:val="ListParagraph"/>
        <w:numPr>
          <w:ilvl w:val="0"/>
          <w:numId w:val="1"/>
        </w:numPr>
      </w:pPr>
      <w:r>
        <w:lastRenderedPageBreak/>
        <w:t>How many</w:t>
      </w:r>
      <w:r w:rsidR="00CC71DF">
        <w:t xml:space="preserve"> base pairs</w:t>
      </w:r>
      <w:r>
        <w:t xml:space="preserve"> are</w:t>
      </w:r>
      <w:r w:rsidR="00CC71DF">
        <w:t xml:space="preserve"> in the Bovine Genome?</w:t>
      </w:r>
    </w:p>
    <w:p w14:paraId="1BB74C8C" w14:textId="7361F92F" w:rsidR="00CC71DF" w:rsidRDefault="00CC71DF" w:rsidP="00CC71DF">
      <w:r>
        <w:t xml:space="preserve">A.  </w:t>
      </w:r>
      <w:r w:rsidR="008F78DE">
        <w:t>3 Million</w:t>
      </w:r>
      <w:r>
        <w:t xml:space="preserve"> [  ]</w:t>
      </w:r>
      <w:r>
        <w:tab/>
      </w:r>
      <w:r>
        <w:tab/>
        <w:t>B. 30 Million [  ]</w:t>
      </w:r>
      <w:r>
        <w:tab/>
      </w:r>
      <w:r>
        <w:tab/>
        <w:t>C. 300 Million [  ]</w:t>
      </w:r>
      <w:r>
        <w:tab/>
        <w:t>D. 3 Billion</w:t>
      </w:r>
      <w:r w:rsidR="006E0864">
        <w:t xml:space="preserve"> [  ]</w:t>
      </w:r>
    </w:p>
    <w:p w14:paraId="62004E4E" w14:textId="77777777" w:rsidR="00CC71DF" w:rsidRDefault="00CC71DF" w:rsidP="00CC71DF"/>
    <w:p w14:paraId="40C8F00F" w14:textId="77777777" w:rsidR="00CC71DF" w:rsidRDefault="00CC71DF" w:rsidP="00CC71DF">
      <w:pPr>
        <w:pStyle w:val="ListParagraph"/>
        <w:numPr>
          <w:ilvl w:val="0"/>
          <w:numId w:val="1"/>
        </w:numPr>
      </w:pPr>
      <w:r>
        <w:t>A strawberry-like growth on a sheep’s foot is know</w:t>
      </w:r>
      <w:r w:rsidR="0054105F">
        <w:t>n</w:t>
      </w:r>
      <w:r>
        <w:t xml:space="preserve"> as?</w:t>
      </w:r>
    </w:p>
    <w:p w14:paraId="77AE5499" w14:textId="77777777" w:rsidR="00CC71DF" w:rsidRDefault="00CC71DF" w:rsidP="00CC71DF">
      <w:r>
        <w:t>A. Toe Granuloma [  ]</w:t>
      </w:r>
      <w:r>
        <w:tab/>
        <w:t>B. Soil balling [  ]</w:t>
      </w:r>
      <w:r>
        <w:tab/>
        <w:t>C. Shelly hoof [  ]</w:t>
      </w:r>
      <w:r>
        <w:tab/>
        <w:t>D. Scald [  ]</w:t>
      </w:r>
    </w:p>
    <w:p w14:paraId="75F07A06" w14:textId="77777777" w:rsidR="00CC71DF" w:rsidRDefault="00CC71DF" w:rsidP="00CC71DF"/>
    <w:p w14:paraId="25862F8B" w14:textId="77777777" w:rsidR="00CC71DF" w:rsidRDefault="007710E1" w:rsidP="00CC71DF">
      <w:pPr>
        <w:pStyle w:val="ListParagraph"/>
        <w:numPr>
          <w:ilvl w:val="0"/>
          <w:numId w:val="1"/>
        </w:numPr>
      </w:pPr>
      <w:r>
        <w:t>Explain why g</w:t>
      </w:r>
      <w:r w:rsidR="00CC71DF">
        <w:t>rass is Northern Ireland</w:t>
      </w:r>
      <w:r>
        <w:t>’s most valuable natural resource in 200 words.</w:t>
      </w:r>
    </w:p>
    <w:p w14:paraId="27DAA89C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833C98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8577A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00CF5E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202025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7DDA7F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416AD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56AAD6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4B23A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9636C8" w14:textId="10A16CA6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D1D76D" w14:textId="3DDA7F30" w:rsidR="008F78DE" w:rsidRDefault="008F78DE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4E38C5" w14:textId="2E8EE79F" w:rsidR="008F78DE" w:rsidRDefault="008F78DE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588412" w14:textId="77777777" w:rsidR="008F78DE" w:rsidRDefault="008F78DE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C07D16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8B7415" w14:textId="77777777" w:rsidR="007710E1" w:rsidRDefault="007710E1" w:rsidP="00771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12138" w14:textId="77777777" w:rsidR="00514A66" w:rsidRDefault="00514A66"/>
    <w:p w14:paraId="7B944824" w14:textId="16FAB3E2" w:rsidR="007710E1" w:rsidRDefault="007710E1">
      <w:r>
        <w:t xml:space="preserve">Please indicate by ranking in order of preference (1 to 4) which day you would prefer to attend the EAAP </w:t>
      </w:r>
      <w:r w:rsidR="0054105F">
        <w:t>Conference</w:t>
      </w:r>
      <w:r>
        <w:t xml:space="preserve">.  The scientific programme can be viewed at: </w:t>
      </w:r>
      <w:hyperlink r:id="rId6" w:history="1">
        <w:r w:rsidRPr="00C22CC7">
          <w:rPr>
            <w:rStyle w:val="Hyperlink"/>
          </w:rPr>
          <w:t>http://www.eaap2016.org/progamme-sessions/</w:t>
        </w:r>
      </w:hyperlink>
    </w:p>
    <w:p w14:paraId="02A09560" w14:textId="77777777" w:rsidR="007710E1" w:rsidRDefault="007710E1"/>
    <w:p w14:paraId="658F46EF" w14:textId="77777777" w:rsidR="007710E1" w:rsidRDefault="007710E1">
      <w:r>
        <w:t>Monday 28</w:t>
      </w:r>
      <w:r w:rsidRPr="007710E1">
        <w:rPr>
          <w:vertAlign w:val="superscript"/>
        </w:rPr>
        <w:t>th</w:t>
      </w:r>
      <w:r>
        <w:t xml:space="preserve"> August ______</w:t>
      </w:r>
      <w:r>
        <w:tab/>
      </w:r>
      <w:r>
        <w:tab/>
      </w:r>
      <w:r>
        <w:tab/>
        <w:t>Tuesday 29</w:t>
      </w:r>
      <w:r w:rsidRPr="007710E1">
        <w:rPr>
          <w:vertAlign w:val="superscript"/>
        </w:rPr>
        <w:t>th</w:t>
      </w:r>
      <w:r>
        <w:t xml:space="preserve"> August ______</w:t>
      </w:r>
    </w:p>
    <w:p w14:paraId="44A12E78" w14:textId="77777777" w:rsidR="007710E1" w:rsidRDefault="007710E1">
      <w:r>
        <w:t>Wednesday 30</w:t>
      </w:r>
      <w:r w:rsidRPr="007710E1">
        <w:rPr>
          <w:vertAlign w:val="superscript"/>
        </w:rPr>
        <w:t>th</w:t>
      </w:r>
      <w:r>
        <w:t xml:space="preserve"> August _____</w:t>
      </w:r>
      <w:r>
        <w:tab/>
      </w:r>
      <w:r>
        <w:tab/>
      </w:r>
      <w:r>
        <w:tab/>
        <w:t>Thursday 1</w:t>
      </w:r>
      <w:r w:rsidRPr="007710E1">
        <w:rPr>
          <w:vertAlign w:val="superscript"/>
        </w:rPr>
        <w:t>st</w:t>
      </w:r>
      <w:r>
        <w:t xml:space="preserve"> September _____</w:t>
      </w:r>
    </w:p>
    <w:p w14:paraId="768094CC" w14:textId="77777777" w:rsidR="007710E1" w:rsidRDefault="007710E1">
      <w:bookmarkStart w:id="0" w:name="_GoBack"/>
      <w:bookmarkEnd w:id="0"/>
    </w:p>
    <w:p w14:paraId="3DD942D5" w14:textId="77777777" w:rsidR="007710E1" w:rsidRDefault="007710E1">
      <w:r>
        <w:t xml:space="preserve">Successful students will be asked to write a </w:t>
      </w:r>
      <w:r w:rsidR="0054105F">
        <w:t>300-word</w:t>
      </w:r>
      <w:r>
        <w:t xml:space="preserve"> article on the sessions they attend.</w:t>
      </w:r>
      <w:r w:rsidR="0054105F">
        <w:t xml:space="preserve"> This should be submitted by 26</w:t>
      </w:r>
      <w:r w:rsidR="0054105F" w:rsidRPr="0054105F">
        <w:rPr>
          <w:vertAlign w:val="superscript"/>
        </w:rPr>
        <w:t>th</w:t>
      </w:r>
      <w:r w:rsidR="0054105F">
        <w:t xml:space="preserve"> September.</w:t>
      </w:r>
    </w:p>
    <w:sectPr w:rsidR="0077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64A4"/>
    <w:multiLevelType w:val="hybridMultilevel"/>
    <w:tmpl w:val="13422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66"/>
    <w:rsid w:val="003F3509"/>
    <w:rsid w:val="00514A66"/>
    <w:rsid w:val="0054105F"/>
    <w:rsid w:val="006E0864"/>
    <w:rsid w:val="007710E1"/>
    <w:rsid w:val="008F78DE"/>
    <w:rsid w:val="00960AF4"/>
    <w:rsid w:val="00972AD5"/>
    <w:rsid w:val="00C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B114"/>
  <w15:chartTrackingRefBased/>
  <w15:docId w15:val="{E4977838-A84B-4276-9DCE-1127F01F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A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ap2016.org/progamme-sessions/" TargetMode="External"/><Relationship Id="rId5" Type="http://schemas.openxmlformats.org/officeDocument/2006/relationships/hyperlink" Target="mailto:jason@agrisea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3</cp:revision>
  <cp:lastPrinted>2016-07-18T11:29:00Z</cp:lastPrinted>
  <dcterms:created xsi:type="dcterms:W3CDTF">2016-07-18T10:39:00Z</dcterms:created>
  <dcterms:modified xsi:type="dcterms:W3CDTF">2016-07-18T13:50:00Z</dcterms:modified>
</cp:coreProperties>
</file>